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495" w:rsidRDefault="002F543C" w:rsidP="00493495">
      <w:pPr>
        <w:jc w:val="center"/>
      </w:pPr>
      <w:r>
        <w:t xml:space="preserve"> </w:t>
      </w:r>
      <w:r w:rsidR="00493495">
        <w:t xml:space="preserve"> Сведения</w:t>
      </w:r>
    </w:p>
    <w:p w:rsidR="00493495" w:rsidRDefault="00493495" w:rsidP="00493495">
      <w:pPr>
        <w:jc w:val="center"/>
      </w:pPr>
      <w:r>
        <w:t>о доходах, имуществе и обязательствах имущественного характера</w:t>
      </w:r>
    </w:p>
    <w:p w:rsidR="00493495" w:rsidRDefault="00493495" w:rsidP="00493495">
      <w:pPr>
        <w:jc w:val="center"/>
      </w:pPr>
      <w:r>
        <w:t xml:space="preserve"> специалиста 2 категории  Новониколаевского сельского поселения</w:t>
      </w:r>
    </w:p>
    <w:p w:rsidR="00493495" w:rsidRDefault="00493495" w:rsidP="00493495">
      <w:pPr>
        <w:jc w:val="center"/>
        <w:rPr>
          <w:b/>
          <w:bCs/>
        </w:rPr>
      </w:pPr>
      <w:r>
        <w:t xml:space="preserve"> </w:t>
      </w:r>
      <w:r>
        <w:rPr>
          <w:b/>
          <w:bCs/>
        </w:rPr>
        <w:t>Котовой Голузы Шамсутдиновны</w:t>
      </w:r>
    </w:p>
    <w:p w:rsidR="00493495" w:rsidRDefault="00493495" w:rsidP="00493495">
      <w:pPr>
        <w:jc w:val="center"/>
      </w:pPr>
      <w:r>
        <w:t>и членов её семьи за период с 01 января по 31 декабря 2013 года</w:t>
      </w:r>
    </w:p>
    <w:p w:rsidR="00493495" w:rsidRDefault="00493495" w:rsidP="00493495">
      <w:pPr>
        <w:jc w:val="center"/>
      </w:pPr>
    </w:p>
    <w:tbl>
      <w:tblPr>
        <w:tblW w:w="106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3"/>
        <w:gridCol w:w="1134"/>
        <w:gridCol w:w="851"/>
        <w:gridCol w:w="850"/>
        <w:gridCol w:w="708"/>
        <w:gridCol w:w="1703"/>
        <w:gridCol w:w="1418"/>
        <w:gridCol w:w="1276"/>
        <w:gridCol w:w="992"/>
      </w:tblGrid>
      <w:tr w:rsidR="00493495" w:rsidTr="0049349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Декларированный доход за 2012 год (руб)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493495" w:rsidTr="00493495">
        <w:trPr>
          <w:trHeight w:val="5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Котова Голуза Шамсутдиновна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168735,30</w:t>
            </w:r>
          </w:p>
          <w:p w:rsidR="00493495" w:rsidRDefault="00493495">
            <w:r>
              <w:t>( в том числе: доход по месту работы – 168478,71  доход от вкладов в банках – 256,59)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Виды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Площадь, кв.м.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Страна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Площадь, 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Страна расположения</w:t>
            </w:r>
          </w:p>
        </w:tc>
      </w:tr>
      <w:tr w:rsidR="00493495" w:rsidTr="00493495">
        <w:trPr>
          <w:trHeight w:val="59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95" w:rsidRDefault="00493495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95" w:rsidRDefault="0049349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¼ доли в жилом доме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 xml:space="preserve">73,09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 xml:space="preserve">Россия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 xml:space="preserve">¾ в жилом доме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 xml:space="preserve">73,09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 xml:space="preserve">Россия  </w:t>
            </w:r>
          </w:p>
          <w:p w:rsidR="00493495" w:rsidRDefault="00493495">
            <w:pPr>
              <w:jc w:val="center"/>
            </w:pPr>
            <w:r>
              <w:t xml:space="preserve"> </w:t>
            </w:r>
          </w:p>
        </w:tc>
      </w:tr>
      <w:tr w:rsidR="00493495" w:rsidTr="00493495">
        <w:trPr>
          <w:trHeight w:val="5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95" w:rsidRDefault="00493495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95" w:rsidRDefault="0049349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95" w:rsidRDefault="0049349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95" w:rsidRDefault="00493495">
            <w:pPr>
              <w:jc w:val="center"/>
            </w:pPr>
            <w:r>
              <w:t xml:space="preserve"> </w:t>
            </w:r>
          </w:p>
        </w:tc>
      </w:tr>
    </w:tbl>
    <w:p w:rsidR="00493495" w:rsidRDefault="00493495" w:rsidP="00493495"/>
    <w:p w:rsidR="00493495" w:rsidRDefault="00493495" w:rsidP="00493495"/>
    <w:p w:rsidR="00941E35" w:rsidRDefault="00941E35" w:rsidP="00493495">
      <w:pPr>
        <w:jc w:val="center"/>
      </w:pPr>
    </w:p>
    <w:p w:rsidR="00941E35" w:rsidRDefault="00941E35" w:rsidP="00941E35"/>
    <w:sectPr w:rsidR="00941E35" w:rsidSect="002A1502">
      <w:headerReference w:type="default" r:id="rId6"/>
      <w:footerReference w:type="default" r:id="rId7"/>
      <w:pgSz w:w="11906" w:h="16838"/>
      <w:pgMar w:top="113" w:right="567" w:bottom="0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194" w:rsidRDefault="00560194" w:rsidP="00E81D11">
      <w:r>
        <w:separator/>
      </w:r>
    </w:p>
  </w:endnote>
  <w:endnote w:type="continuationSeparator" w:id="1">
    <w:p w:rsidR="00560194" w:rsidRDefault="00560194" w:rsidP="00E81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5601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194" w:rsidRDefault="00560194" w:rsidP="00E81D11">
      <w:r>
        <w:separator/>
      </w:r>
    </w:p>
  </w:footnote>
  <w:footnote w:type="continuationSeparator" w:id="1">
    <w:p w:rsidR="00560194" w:rsidRDefault="00560194" w:rsidP="00E81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560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7A01"/>
    <w:rsid w:val="00045B88"/>
    <w:rsid w:val="000C1F64"/>
    <w:rsid w:val="000C7FB1"/>
    <w:rsid w:val="000D7636"/>
    <w:rsid w:val="002D7C19"/>
    <w:rsid w:val="002F543C"/>
    <w:rsid w:val="00314823"/>
    <w:rsid w:val="0035526B"/>
    <w:rsid w:val="003C5D2E"/>
    <w:rsid w:val="003F641D"/>
    <w:rsid w:val="00493495"/>
    <w:rsid w:val="004F5600"/>
    <w:rsid w:val="00535116"/>
    <w:rsid w:val="00560194"/>
    <w:rsid w:val="00562C34"/>
    <w:rsid w:val="005D6BB5"/>
    <w:rsid w:val="00614EE8"/>
    <w:rsid w:val="006E5006"/>
    <w:rsid w:val="007643B5"/>
    <w:rsid w:val="00795810"/>
    <w:rsid w:val="007A3A62"/>
    <w:rsid w:val="008B67A9"/>
    <w:rsid w:val="008C6B85"/>
    <w:rsid w:val="008E4645"/>
    <w:rsid w:val="00941E35"/>
    <w:rsid w:val="00A11222"/>
    <w:rsid w:val="00A159A8"/>
    <w:rsid w:val="00A21864"/>
    <w:rsid w:val="00BC7CD1"/>
    <w:rsid w:val="00C26D99"/>
    <w:rsid w:val="00C334D7"/>
    <w:rsid w:val="00C549ED"/>
    <w:rsid w:val="00C82D8E"/>
    <w:rsid w:val="00CB432F"/>
    <w:rsid w:val="00D67A01"/>
    <w:rsid w:val="00DD599E"/>
    <w:rsid w:val="00E73DED"/>
    <w:rsid w:val="00E816F8"/>
    <w:rsid w:val="00E81D11"/>
    <w:rsid w:val="00EC5B10"/>
    <w:rsid w:val="00FB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D67A01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1E35"/>
    <w:rPr>
      <w:sz w:val="24"/>
      <w:szCs w:val="24"/>
    </w:rPr>
  </w:style>
  <w:style w:type="paragraph" w:styleId="a5">
    <w:name w:val="footer"/>
    <w:basedOn w:val="a"/>
    <w:link w:val="a6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1E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Даня</cp:lastModifiedBy>
  <cp:revision>7</cp:revision>
  <cp:lastPrinted>2014-02-20T14:45:00Z</cp:lastPrinted>
  <dcterms:created xsi:type="dcterms:W3CDTF">2011-07-29T07:35:00Z</dcterms:created>
  <dcterms:modified xsi:type="dcterms:W3CDTF">2014-05-11T15:05:00Z</dcterms:modified>
</cp:coreProperties>
</file>